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64" w:rsidRDefault="00600464" w:rsidP="009962AF">
      <w:pPr>
        <w:pStyle w:val="Standard"/>
        <w:snapToGrid w:val="0"/>
        <w:rPr>
          <w:b/>
          <w:sz w:val="22"/>
          <w:szCs w:val="22"/>
        </w:rPr>
      </w:pPr>
      <w:bookmarkStart w:id="0" w:name="_GoBack"/>
      <w:bookmarkEnd w:id="0"/>
    </w:p>
    <w:p w:rsidR="00600464" w:rsidRDefault="00600464" w:rsidP="00600464">
      <w:pPr>
        <w:pStyle w:val="Standard"/>
        <w:snapToGrid w:val="0"/>
        <w:jc w:val="center"/>
        <w:rPr>
          <w:b/>
          <w:sz w:val="22"/>
          <w:szCs w:val="22"/>
        </w:rPr>
      </w:pPr>
      <w:r w:rsidRPr="001C22BA">
        <w:rPr>
          <w:b/>
          <w:sz w:val="22"/>
          <w:szCs w:val="22"/>
        </w:rPr>
        <w:t>Wykaz budynków stanowiących w całości własność Gminy Miejskiej Ciechanów</w:t>
      </w:r>
    </w:p>
    <w:p w:rsidR="00600464" w:rsidRPr="001C22BA" w:rsidRDefault="00600464" w:rsidP="00600464">
      <w:pPr>
        <w:pStyle w:val="Standard"/>
        <w:snapToGrid w:val="0"/>
        <w:jc w:val="center"/>
        <w:rPr>
          <w:b/>
        </w:rPr>
      </w:pPr>
    </w:p>
    <w:p w:rsidR="00600464" w:rsidRPr="00325765" w:rsidRDefault="00600464" w:rsidP="00600464">
      <w:pPr>
        <w:rPr>
          <w:vanish/>
        </w:rPr>
      </w:pPr>
    </w:p>
    <w:tbl>
      <w:tblPr>
        <w:tblW w:w="85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3614"/>
        <w:gridCol w:w="641"/>
        <w:gridCol w:w="3668"/>
      </w:tblGrid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  <w:rPr>
                <w:bCs/>
              </w:rPr>
            </w:pPr>
            <w:r w:rsidRPr="00325765">
              <w:rPr>
                <w:bCs/>
              </w:rPr>
              <w:t>L.p.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  <w:rPr>
                <w:bCs/>
              </w:rPr>
            </w:pPr>
            <w:r w:rsidRPr="00325765">
              <w:rPr>
                <w:bCs/>
              </w:rPr>
              <w:t>Adres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  <w:rPr>
                <w:bCs/>
              </w:rPr>
            </w:pPr>
            <w:r w:rsidRPr="00325765">
              <w:rPr>
                <w:bCs/>
              </w:rPr>
              <w:t>L.p.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  <w:rPr>
                <w:bCs/>
              </w:rPr>
            </w:pPr>
            <w:r w:rsidRPr="00325765">
              <w:rPr>
                <w:bCs/>
              </w:rPr>
              <w:t>Adres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17 Stycznia 19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33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Nadrzeczna 28a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3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17 Stycznia 23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3</w:t>
            </w:r>
            <w:r>
              <w:t>4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Narutowicza 6/12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17 Stycznia 25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>
              <w:t>35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proofErr w:type="spellStart"/>
            <w:r w:rsidRPr="00325765">
              <w:t>Nowozagumienna</w:t>
            </w:r>
            <w:proofErr w:type="spellEnd"/>
            <w:r w:rsidRPr="00325765">
              <w:t xml:space="preserve"> 13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5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17 Stycznia 48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3</w:t>
            </w:r>
            <w:r>
              <w:t>6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Okrzei 1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6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17 Stycznia 50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3</w:t>
            </w:r>
            <w:r>
              <w:t>7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Okrzei 5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7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6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3</w:t>
            </w:r>
            <w:r>
              <w:t>8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 xml:space="preserve"> Okrzei 12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8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8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>
              <w:t>39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Okrzei 13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9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10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  <w:r>
              <w:t>0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Okrzei 16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10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12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  <w:r>
              <w:t>1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Okrzei 22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11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14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  <w:r>
              <w:t>2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Parkowa 37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12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16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  <w:r>
              <w:t>3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Parkowa 37a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13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18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  <w:r>
              <w:t>4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Plac Piłsudskiego 1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14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20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  <w:r>
              <w:t>5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Powstańców Warszawskich 7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15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22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  <w:r>
              <w:t>6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7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16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24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  <w:r>
              <w:t>7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17/19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17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Augustiańska 26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4</w:t>
            </w:r>
            <w:r>
              <w:t>8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34/36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18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Graniczna 43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>
              <w:t>49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35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>
              <w:t>19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Hallera 13/15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5</w:t>
            </w:r>
            <w:r>
              <w:t>0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46/48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2</w:t>
            </w:r>
            <w:r>
              <w:t>0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Hallera 19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5</w:t>
            </w:r>
            <w:r>
              <w:t>1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47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22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Hallera 21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5</w:t>
            </w:r>
            <w:r>
              <w:t>2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53/55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23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Hallera 5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5</w:t>
            </w:r>
            <w:r>
              <w:t>3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56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24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Hallera 9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5</w:t>
            </w:r>
            <w:r>
              <w:t>4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57/59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25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Moniuszki 1/3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5</w:t>
            </w:r>
            <w:r>
              <w:t>5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Sienkiewicza 74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26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Moniuszki 13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5</w:t>
            </w:r>
            <w:r>
              <w:t>6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Ściegiennego 5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29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Moniuszki 5/7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>
              <w:t>57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Wojska Polskiego 28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30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Moniuszki 8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>
              <w:t>58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Wyzwolenia 7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31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Moniuszki 9/11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>
              <w:t>59</w:t>
            </w:r>
          </w:p>
        </w:tc>
        <w:tc>
          <w:tcPr>
            <w:tcW w:w="36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Wyzwolenia 13</w:t>
            </w:r>
          </w:p>
        </w:tc>
      </w:tr>
      <w:tr w:rsidR="00600464" w:rsidRPr="00325765" w:rsidTr="00A60844">
        <w:trPr>
          <w:cantSplit/>
          <w:trHeight w:val="20"/>
          <w:jc w:val="center"/>
        </w:trPr>
        <w:tc>
          <w:tcPr>
            <w:tcW w:w="586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32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Nadrzeczna 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center"/>
            </w:pPr>
            <w:r w:rsidRPr="00325765">
              <w:t>6</w:t>
            </w:r>
            <w:r>
              <w:t>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464" w:rsidRPr="00325765" w:rsidRDefault="00600464" w:rsidP="00A60844">
            <w:pPr>
              <w:pStyle w:val="TableContents"/>
              <w:snapToGrid w:val="0"/>
              <w:jc w:val="both"/>
            </w:pPr>
            <w:r w:rsidRPr="00325765">
              <w:t>Wyzwolenia 17</w:t>
            </w:r>
          </w:p>
        </w:tc>
      </w:tr>
    </w:tbl>
    <w:p w:rsidR="00600464" w:rsidRDefault="00600464" w:rsidP="00600464"/>
    <w:p w:rsidR="00807550" w:rsidRDefault="00807550"/>
    <w:sectPr w:rsidR="00807550" w:rsidSect="0080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0464"/>
    <w:rsid w:val="00600464"/>
    <w:rsid w:val="00807550"/>
    <w:rsid w:val="009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9CC66-065A-490A-B1BB-61D0B0F4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6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60046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958</Characters>
  <Application>Microsoft Office Word</Application>
  <DocSecurity>0</DocSecurity>
  <Lines>7</Lines>
  <Paragraphs>2</Paragraphs>
  <ScaleCrop>false</ScaleCrop>
  <Company>ATC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j.legowska</dc:creator>
  <cp:lastModifiedBy>Paulina Rybczyńska</cp:lastModifiedBy>
  <cp:revision>2</cp:revision>
  <dcterms:created xsi:type="dcterms:W3CDTF">2020-09-14T07:43:00Z</dcterms:created>
  <dcterms:modified xsi:type="dcterms:W3CDTF">2020-09-14T10:21:00Z</dcterms:modified>
</cp:coreProperties>
</file>